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53" w:rsidRPr="00092C65" w:rsidRDefault="002B2A53" w:rsidP="002B2A53">
      <w:pPr>
        <w:jc w:val="center"/>
        <w:rPr>
          <w:rFonts w:ascii="Arial" w:hAnsi="Arial" w:cs="Arial"/>
          <w:b/>
          <w:sz w:val="24"/>
          <w:szCs w:val="24"/>
        </w:rPr>
      </w:pPr>
      <w:r w:rsidRPr="00092C65">
        <w:rPr>
          <w:rFonts w:ascii="Arial" w:hAnsi="Arial" w:cs="Arial"/>
          <w:b/>
          <w:sz w:val="24"/>
          <w:szCs w:val="24"/>
        </w:rPr>
        <w:t>Religious Education Curriculum Map</w:t>
      </w:r>
      <w:r w:rsidR="00F27F2F" w:rsidRPr="00092C65">
        <w:rPr>
          <w:rFonts w:ascii="Arial" w:hAnsi="Arial" w:cs="Arial"/>
          <w:b/>
          <w:sz w:val="24"/>
          <w:szCs w:val="24"/>
        </w:rPr>
        <w:t xml:space="preserve">: </w:t>
      </w:r>
      <w:r w:rsidRPr="00092C65">
        <w:rPr>
          <w:rFonts w:ascii="Arial" w:hAnsi="Arial" w:cs="Arial"/>
          <w:b/>
          <w:sz w:val="24"/>
          <w:szCs w:val="24"/>
        </w:rPr>
        <w:t>Key Stage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6156"/>
      </w:tblGrid>
      <w:tr w:rsidR="002B2A53" w:rsidRPr="002B2A53" w:rsidTr="00FE7C3B">
        <w:tc>
          <w:tcPr>
            <w:tcW w:w="1555" w:type="dxa"/>
          </w:tcPr>
          <w:p w:rsidR="002B2A53" w:rsidRPr="002B2A53" w:rsidRDefault="002B2A53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237" w:type="dxa"/>
            <w:shd w:val="clear" w:color="auto" w:fill="DEEAF6" w:themeFill="accent1" w:themeFillTint="33"/>
          </w:tcPr>
          <w:p w:rsidR="002B2A53" w:rsidRPr="002B2A53" w:rsidRDefault="002B2A53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2A53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6156" w:type="dxa"/>
            <w:shd w:val="clear" w:color="auto" w:fill="DEEAF6" w:themeFill="accent1" w:themeFillTint="33"/>
          </w:tcPr>
          <w:p w:rsidR="002B2A53" w:rsidRPr="002B2A53" w:rsidRDefault="002B2A53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2A53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</w:tr>
      <w:tr w:rsidR="002B2A53" w:rsidRPr="002B2A53" w:rsidTr="00FE7C3B">
        <w:tc>
          <w:tcPr>
            <w:tcW w:w="1555" w:type="dxa"/>
          </w:tcPr>
          <w:p w:rsidR="002B2A53" w:rsidRPr="002B2A53" w:rsidRDefault="002B2A53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2A53">
              <w:rPr>
                <w:rFonts w:ascii="Arial" w:hAnsi="Arial" w:cs="Arial"/>
                <w:b/>
                <w:sz w:val="24"/>
                <w:szCs w:val="24"/>
              </w:rPr>
              <w:t>Autumn Term</w:t>
            </w:r>
          </w:p>
        </w:tc>
        <w:tc>
          <w:tcPr>
            <w:tcW w:w="6237" w:type="dxa"/>
          </w:tcPr>
          <w:p w:rsidR="002B2A53" w:rsidRPr="002B2A53" w:rsidRDefault="002B2A53" w:rsidP="002B2A53">
            <w:pPr>
              <w:spacing w:after="0" w:line="259" w:lineRule="auto"/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</w:pPr>
            <w:r w:rsidRPr="002B2A53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Learning about Judaism</w:t>
            </w:r>
          </w:p>
          <w:p w:rsidR="002B2A53" w:rsidRPr="002B2A53" w:rsidRDefault="002B2A53" w:rsidP="002B2A53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2B2A53">
              <w:rPr>
                <w:rFonts w:ascii="Arial" w:hAnsi="Arial" w:cs="Arial"/>
                <w:sz w:val="20"/>
                <w:szCs w:val="20"/>
              </w:rPr>
              <w:t>What is the ‘Old Testament’ and how does relate to the Jewish Faith? ‘The Law’ of the Torah</w:t>
            </w:r>
          </w:p>
          <w:p w:rsidR="002B2A53" w:rsidRPr="002B2A53" w:rsidRDefault="002B2A53" w:rsidP="002B2A5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B2A53">
              <w:rPr>
                <w:rFonts w:ascii="Arial" w:hAnsi="Arial" w:cs="Arial"/>
                <w:sz w:val="20"/>
                <w:szCs w:val="20"/>
              </w:rPr>
              <w:t>What is Sukkot and why is it celebrated?</w:t>
            </w:r>
          </w:p>
          <w:p w:rsidR="002B2A53" w:rsidRPr="002B2A53" w:rsidRDefault="002B2A53" w:rsidP="002B2A53">
            <w:pPr>
              <w:spacing w:after="0"/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</w:pPr>
            <w:r w:rsidRPr="002B2A53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Learning about Christianity and Judaism</w:t>
            </w:r>
          </w:p>
          <w:p w:rsidR="002B2A53" w:rsidRDefault="002B2A53" w:rsidP="002B2A53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2B2A53">
              <w:rPr>
                <w:rFonts w:ascii="Arial" w:hAnsi="Arial" w:cs="Arial"/>
                <w:sz w:val="20"/>
                <w:szCs w:val="20"/>
              </w:rPr>
              <w:t>Christmas and Hanukkah – festival of lights</w:t>
            </w:r>
          </w:p>
          <w:p w:rsidR="00092C65" w:rsidRDefault="00092C65" w:rsidP="002B2A53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092C65" w:rsidRDefault="00092C65" w:rsidP="002B2A53">
            <w:pPr>
              <w:spacing w:after="0" w:line="259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92C65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Harvest: What is Sukkot and why is it an important festival for the Jewish community?  </w:t>
            </w:r>
          </w:p>
          <w:p w:rsidR="00092C65" w:rsidRPr="00092C65" w:rsidRDefault="00092C65" w:rsidP="002B2A53">
            <w:pPr>
              <w:spacing w:after="0" w:line="259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Christmas: Why are gifts given at Christmas?</w:t>
            </w:r>
          </w:p>
        </w:tc>
        <w:tc>
          <w:tcPr>
            <w:tcW w:w="6156" w:type="dxa"/>
          </w:tcPr>
          <w:p w:rsidR="00F27F2F" w:rsidRPr="00EA3EAB" w:rsidRDefault="00F27F2F" w:rsidP="00F27F2F">
            <w:pPr>
              <w:spacing w:after="0" w:line="259" w:lineRule="auto"/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</w:pPr>
            <w:r w:rsidRPr="00EA3EAB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Learning about Christianity</w:t>
            </w:r>
          </w:p>
          <w:p w:rsidR="002B2A53" w:rsidRDefault="00F27F2F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7F2F">
              <w:rPr>
                <w:rFonts w:ascii="Arial" w:hAnsi="Arial" w:cs="Arial"/>
                <w:sz w:val="20"/>
                <w:szCs w:val="20"/>
              </w:rPr>
              <w:t>Belonging to a faith</w:t>
            </w:r>
            <w:r w:rsidR="00347D99">
              <w:rPr>
                <w:rFonts w:ascii="Arial" w:hAnsi="Arial" w:cs="Arial"/>
                <w:sz w:val="20"/>
                <w:szCs w:val="20"/>
              </w:rPr>
              <w:t>.  What does it mean to live as a Christian would?</w:t>
            </w:r>
          </w:p>
          <w:p w:rsidR="00092C65" w:rsidRDefault="00092C65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92C65" w:rsidRDefault="00092C65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92C65" w:rsidRDefault="00092C65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92C65" w:rsidRDefault="00092C65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92C65" w:rsidRDefault="00092C65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92C65" w:rsidRPr="00092C65" w:rsidRDefault="00092C65" w:rsidP="00F27F2F">
            <w:pPr>
              <w:spacing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92C65">
              <w:rPr>
                <w:rFonts w:ascii="Arial" w:hAnsi="Arial" w:cs="Arial"/>
                <w:i/>
                <w:color w:val="FF0000"/>
                <w:sz w:val="20"/>
                <w:szCs w:val="20"/>
              </w:rPr>
              <w:t>Harvest: Where does our food come from?</w:t>
            </w:r>
          </w:p>
          <w:p w:rsidR="00092C65" w:rsidRPr="00092C65" w:rsidRDefault="00092C65" w:rsidP="00F27F2F">
            <w:pPr>
              <w:spacing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92C65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Christmas: Why was Jesus’ birth ‘good news?’  </w:t>
            </w:r>
          </w:p>
          <w:p w:rsidR="00092C65" w:rsidRPr="00F27F2F" w:rsidRDefault="00092C65" w:rsidP="00F27F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A53" w:rsidRPr="00347D99" w:rsidTr="00FE7C3B">
        <w:tc>
          <w:tcPr>
            <w:tcW w:w="1555" w:type="dxa"/>
          </w:tcPr>
          <w:p w:rsidR="002B2A53" w:rsidRPr="002B2A53" w:rsidRDefault="002B2A53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2A53">
              <w:rPr>
                <w:rFonts w:ascii="Arial" w:hAnsi="Arial" w:cs="Arial"/>
                <w:b/>
                <w:sz w:val="24"/>
                <w:szCs w:val="24"/>
              </w:rPr>
              <w:t>Enrichment Activities</w:t>
            </w:r>
          </w:p>
        </w:tc>
        <w:tc>
          <w:tcPr>
            <w:tcW w:w="6237" w:type="dxa"/>
          </w:tcPr>
          <w:p w:rsidR="002B2A53" w:rsidRPr="002B2A53" w:rsidRDefault="002B2A53" w:rsidP="00FE7C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6" w:type="dxa"/>
          </w:tcPr>
          <w:p w:rsidR="002B2A53" w:rsidRPr="00347D99" w:rsidRDefault="00347D99" w:rsidP="00FE7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7D99">
              <w:rPr>
                <w:rFonts w:ascii="Arial" w:hAnsi="Arial" w:cs="Arial"/>
                <w:b/>
                <w:sz w:val="20"/>
                <w:szCs w:val="20"/>
              </w:rPr>
              <w:t>Visit by members of local Christian community</w:t>
            </w:r>
          </w:p>
        </w:tc>
      </w:tr>
      <w:tr w:rsidR="00E54BD4" w:rsidRPr="002B2A53" w:rsidTr="00AA394E">
        <w:tc>
          <w:tcPr>
            <w:tcW w:w="1555" w:type="dxa"/>
            <w:shd w:val="clear" w:color="auto" w:fill="E7E6E6" w:themeFill="background2"/>
          </w:tcPr>
          <w:p w:rsidR="00E54BD4" w:rsidRPr="002B2A53" w:rsidRDefault="00E54BD4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:rsidR="00E54BD4" w:rsidRPr="002B2A53" w:rsidRDefault="00E54BD4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156" w:type="dxa"/>
            <w:shd w:val="clear" w:color="auto" w:fill="E7E6E6" w:themeFill="background2"/>
          </w:tcPr>
          <w:p w:rsidR="00E54BD4" w:rsidRPr="002B2A53" w:rsidRDefault="00E54BD4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2B2A53" w:rsidRPr="002B2A53" w:rsidTr="00FE7C3B">
        <w:tc>
          <w:tcPr>
            <w:tcW w:w="1555" w:type="dxa"/>
            <w:shd w:val="clear" w:color="auto" w:fill="FFFFFF" w:themeFill="background1"/>
          </w:tcPr>
          <w:p w:rsidR="002B2A53" w:rsidRPr="002B2A53" w:rsidRDefault="002B2A53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2A53">
              <w:rPr>
                <w:rFonts w:ascii="Arial" w:hAnsi="Arial" w:cs="Arial"/>
                <w:b/>
                <w:sz w:val="24"/>
                <w:szCs w:val="24"/>
              </w:rPr>
              <w:t>Spring Term</w:t>
            </w:r>
          </w:p>
        </w:tc>
        <w:tc>
          <w:tcPr>
            <w:tcW w:w="6237" w:type="dxa"/>
            <w:shd w:val="clear" w:color="auto" w:fill="FFFFFF" w:themeFill="background1"/>
          </w:tcPr>
          <w:p w:rsidR="002B2A53" w:rsidRPr="005C4085" w:rsidRDefault="002B2A53" w:rsidP="00F27F2F">
            <w:pPr>
              <w:spacing w:after="0"/>
              <w:rPr>
                <w:rFonts w:ascii="Arial" w:hAnsi="Arial" w:cs="Arial"/>
                <w:i/>
                <w:color w:val="2E74B5" w:themeColor="accent1" w:themeShade="BF"/>
                <w:sz w:val="24"/>
                <w:szCs w:val="24"/>
              </w:rPr>
            </w:pPr>
            <w:r w:rsidRPr="005C4085">
              <w:rPr>
                <w:rFonts w:ascii="Arial" w:hAnsi="Arial" w:cs="Arial"/>
                <w:i/>
                <w:color w:val="2E74B5" w:themeColor="accent1" w:themeShade="BF"/>
                <w:sz w:val="24"/>
                <w:szCs w:val="24"/>
              </w:rPr>
              <w:t>Learning about Christianity and Judaism</w:t>
            </w:r>
          </w:p>
          <w:p w:rsidR="002B2A53" w:rsidRPr="005C4085" w:rsidRDefault="002B2A53" w:rsidP="00F27F2F">
            <w:pPr>
              <w:spacing w:after="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4085">
              <w:rPr>
                <w:rFonts w:ascii="Arial" w:hAnsi="Arial" w:cs="Arial"/>
                <w:i/>
                <w:sz w:val="20"/>
                <w:szCs w:val="20"/>
              </w:rPr>
              <w:t>Who were the prophets? What was their role?</w:t>
            </w:r>
          </w:p>
          <w:p w:rsidR="002B2A53" w:rsidRPr="005C4085" w:rsidRDefault="002B2A53" w:rsidP="00F27F2F">
            <w:pPr>
              <w:spacing w:after="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4085">
              <w:rPr>
                <w:rFonts w:ascii="Arial" w:hAnsi="Arial" w:cs="Arial"/>
                <w:i/>
                <w:sz w:val="20"/>
                <w:szCs w:val="20"/>
              </w:rPr>
              <w:t>How is the Bible used? What is in it?</w:t>
            </w:r>
          </w:p>
          <w:p w:rsidR="00F27F2F" w:rsidRPr="005C4085" w:rsidRDefault="00F27F2F" w:rsidP="00F27F2F">
            <w:pPr>
              <w:spacing w:after="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B2A53" w:rsidRPr="005C4085" w:rsidRDefault="002B2A53" w:rsidP="00F27F2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5C4085">
              <w:rPr>
                <w:rFonts w:ascii="Arial" w:hAnsi="Arial" w:cs="Arial"/>
                <w:i/>
                <w:color w:val="2E74B5" w:themeColor="accent1" w:themeShade="BF"/>
                <w:sz w:val="24"/>
                <w:szCs w:val="24"/>
              </w:rPr>
              <w:t>Learning about Christianity</w:t>
            </w:r>
          </w:p>
          <w:p w:rsidR="002B2A53" w:rsidRPr="005C4085" w:rsidRDefault="002B2A53" w:rsidP="00F27F2F">
            <w:pPr>
              <w:spacing w:after="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4085">
              <w:rPr>
                <w:rFonts w:ascii="Arial" w:hAnsi="Arial" w:cs="Arial"/>
                <w:i/>
                <w:sz w:val="20"/>
                <w:szCs w:val="20"/>
              </w:rPr>
              <w:t>What is Easter all about?</w:t>
            </w:r>
          </w:p>
          <w:p w:rsidR="00092C65" w:rsidRPr="005C4085" w:rsidRDefault="00092C65" w:rsidP="00F27F2F">
            <w:pPr>
              <w:spacing w:after="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92C65" w:rsidRPr="005C4085" w:rsidRDefault="00092C65" w:rsidP="00F27F2F">
            <w:pPr>
              <w:spacing w:after="0" w:line="259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C4085">
              <w:rPr>
                <w:rFonts w:ascii="Arial" w:hAnsi="Arial" w:cs="Arial"/>
                <w:i/>
                <w:color w:val="FF0000"/>
                <w:sz w:val="20"/>
                <w:szCs w:val="20"/>
              </w:rPr>
              <w:t>Easter: Getting ready for Easter.  How do Christians prepare for Easter (from Lent to Holy Week – Palm Sunday)</w:t>
            </w:r>
            <w:proofErr w:type="gramStart"/>
            <w:r w:rsidRPr="005C4085">
              <w:rPr>
                <w:rFonts w:ascii="Arial" w:hAnsi="Arial" w:cs="Arial"/>
                <w:i/>
                <w:color w:val="FF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156" w:type="dxa"/>
            <w:shd w:val="clear" w:color="auto" w:fill="FFFFFF" w:themeFill="background1"/>
          </w:tcPr>
          <w:p w:rsidR="00F27F2F" w:rsidRPr="005C4085" w:rsidRDefault="00F27F2F" w:rsidP="00F27F2F">
            <w:pPr>
              <w:spacing w:after="0" w:line="259" w:lineRule="auto"/>
              <w:rPr>
                <w:rFonts w:ascii="Arial" w:hAnsi="Arial" w:cs="Arial"/>
                <w:i/>
                <w:color w:val="2E74B5" w:themeColor="accent1" w:themeShade="BF"/>
                <w:sz w:val="24"/>
                <w:szCs w:val="24"/>
              </w:rPr>
            </w:pPr>
            <w:r w:rsidRPr="005C4085">
              <w:rPr>
                <w:rFonts w:ascii="Arial" w:hAnsi="Arial" w:cs="Arial"/>
                <w:i/>
                <w:color w:val="2E74B5" w:themeColor="accent1" w:themeShade="BF"/>
                <w:sz w:val="24"/>
                <w:szCs w:val="24"/>
              </w:rPr>
              <w:t>Learning about Christianity</w:t>
            </w:r>
          </w:p>
          <w:p w:rsidR="002B2A53" w:rsidRPr="005C4085" w:rsidRDefault="00F27F2F" w:rsidP="00FE7C3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5C4085">
              <w:rPr>
                <w:rFonts w:ascii="Arial" w:hAnsi="Arial" w:cs="Arial"/>
                <w:i/>
                <w:sz w:val="20"/>
                <w:szCs w:val="20"/>
              </w:rPr>
              <w:t>Places of worship: what happens in a Christian church?</w:t>
            </w:r>
          </w:p>
          <w:p w:rsidR="00F27F2F" w:rsidRPr="005C4085" w:rsidRDefault="00F27F2F" w:rsidP="00FE7C3B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27F2F" w:rsidRPr="005C4085" w:rsidRDefault="00F27F2F" w:rsidP="00F27F2F">
            <w:pPr>
              <w:spacing w:after="0" w:line="259" w:lineRule="auto"/>
              <w:rPr>
                <w:rFonts w:ascii="Arial" w:hAnsi="Arial" w:cs="Arial"/>
                <w:i/>
                <w:color w:val="2E74B5" w:themeColor="accent1" w:themeShade="BF"/>
                <w:sz w:val="24"/>
                <w:szCs w:val="24"/>
              </w:rPr>
            </w:pPr>
            <w:r w:rsidRPr="005C4085">
              <w:rPr>
                <w:rFonts w:ascii="Arial" w:hAnsi="Arial" w:cs="Arial"/>
                <w:i/>
                <w:color w:val="2E74B5" w:themeColor="accent1" w:themeShade="BF"/>
                <w:sz w:val="24"/>
                <w:szCs w:val="24"/>
              </w:rPr>
              <w:t>Learning about Judaism</w:t>
            </w:r>
          </w:p>
          <w:p w:rsidR="00F27F2F" w:rsidRPr="005C4085" w:rsidRDefault="00F27F2F" w:rsidP="00F27F2F">
            <w:pPr>
              <w:spacing w:after="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4085">
              <w:rPr>
                <w:rFonts w:ascii="Arial" w:hAnsi="Arial" w:cs="Arial"/>
                <w:i/>
                <w:sz w:val="20"/>
                <w:szCs w:val="20"/>
              </w:rPr>
              <w:t>Places of worship: what happens in a synagogue?</w:t>
            </w:r>
          </w:p>
          <w:p w:rsidR="00F27F2F" w:rsidRPr="005C4085" w:rsidRDefault="00F27F2F" w:rsidP="00FE7C3B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92C65" w:rsidRPr="005C4085" w:rsidRDefault="00092C65" w:rsidP="00FE7C3B">
            <w:pPr>
              <w:spacing w:after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C4085">
              <w:rPr>
                <w:rFonts w:ascii="Arial" w:hAnsi="Arial" w:cs="Arial"/>
                <w:i/>
                <w:color w:val="FF0000"/>
                <w:sz w:val="20"/>
                <w:szCs w:val="20"/>
              </w:rPr>
              <w:t>Easter: What were the events of Palm Sunday to Good Friday according to the Bible?</w:t>
            </w:r>
          </w:p>
          <w:p w:rsidR="00092C65" w:rsidRPr="005C4085" w:rsidRDefault="00092C65" w:rsidP="00FE7C3B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2B2A53" w:rsidRPr="002B2A53" w:rsidTr="00FE7C3B">
        <w:tc>
          <w:tcPr>
            <w:tcW w:w="1555" w:type="dxa"/>
            <w:shd w:val="clear" w:color="auto" w:fill="FFFFFF" w:themeFill="background1"/>
          </w:tcPr>
          <w:p w:rsidR="002B2A53" w:rsidRPr="002B2A53" w:rsidRDefault="002B2A53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2A53">
              <w:rPr>
                <w:rFonts w:ascii="Arial" w:hAnsi="Arial" w:cs="Arial"/>
                <w:b/>
                <w:sz w:val="24"/>
                <w:szCs w:val="24"/>
              </w:rPr>
              <w:t>Enrichment Activities</w:t>
            </w:r>
          </w:p>
        </w:tc>
        <w:tc>
          <w:tcPr>
            <w:tcW w:w="6237" w:type="dxa"/>
            <w:shd w:val="clear" w:color="auto" w:fill="FFFFFF" w:themeFill="background1"/>
          </w:tcPr>
          <w:p w:rsidR="002B2A53" w:rsidRPr="00347D99" w:rsidRDefault="00F27F2F" w:rsidP="00FE7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7D99">
              <w:rPr>
                <w:rFonts w:ascii="Arial" w:hAnsi="Arial" w:cs="Arial"/>
                <w:b/>
                <w:sz w:val="20"/>
                <w:szCs w:val="20"/>
              </w:rPr>
              <w:t xml:space="preserve">Visiting member of the religious community comes to </w:t>
            </w:r>
            <w:proofErr w:type="spellStart"/>
            <w:r w:rsidRPr="00347D99">
              <w:rPr>
                <w:rFonts w:ascii="Arial" w:hAnsi="Arial" w:cs="Arial"/>
                <w:b/>
                <w:sz w:val="20"/>
                <w:szCs w:val="20"/>
              </w:rPr>
              <w:t>Fellside</w:t>
            </w:r>
            <w:proofErr w:type="spellEnd"/>
            <w:r w:rsidRPr="00347D99">
              <w:rPr>
                <w:rFonts w:ascii="Arial" w:hAnsi="Arial" w:cs="Arial"/>
                <w:b/>
                <w:sz w:val="20"/>
                <w:szCs w:val="20"/>
              </w:rPr>
              <w:t xml:space="preserve"> each Easter</w:t>
            </w:r>
            <w:bookmarkStart w:id="0" w:name="_GoBack"/>
            <w:bookmarkEnd w:id="0"/>
          </w:p>
        </w:tc>
        <w:tc>
          <w:tcPr>
            <w:tcW w:w="6156" w:type="dxa"/>
            <w:shd w:val="clear" w:color="auto" w:fill="FFFFFF" w:themeFill="background1"/>
          </w:tcPr>
          <w:p w:rsidR="002B2A53" w:rsidRPr="00347D99" w:rsidRDefault="00347D99" w:rsidP="00FE7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7D99">
              <w:rPr>
                <w:rFonts w:ascii="Arial" w:hAnsi="Arial" w:cs="Arial"/>
                <w:b/>
                <w:sz w:val="20"/>
                <w:szCs w:val="20"/>
              </w:rPr>
              <w:t>Visit to local church and synagogue</w:t>
            </w:r>
          </w:p>
        </w:tc>
      </w:tr>
      <w:tr w:rsidR="002B2A53" w:rsidRPr="002B2A53" w:rsidTr="002B2A53">
        <w:tc>
          <w:tcPr>
            <w:tcW w:w="1555" w:type="dxa"/>
            <w:shd w:val="clear" w:color="auto" w:fill="EDEDED" w:themeFill="accent3" w:themeFillTint="33"/>
          </w:tcPr>
          <w:p w:rsidR="002B2A53" w:rsidRPr="002B2A53" w:rsidRDefault="002B2A53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EDEDED" w:themeFill="accent3" w:themeFillTint="33"/>
          </w:tcPr>
          <w:p w:rsidR="002B2A53" w:rsidRPr="002B2A53" w:rsidRDefault="002B2A53" w:rsidP="00FE7C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6" w:type="dxa"/>
            <w:shd w:val="clear" w:color="auto" w:fill="EDEDED" w:themeFill="accent3" w:themeFillTint="33"/>
          </w:tcPr>
          <w:p w:rsidR="002B2A53" w:rsidRPr="002B2A53" w:rsidRDefault="002B2A53" w:rsidP="00FE7C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A53" w:rsidRPr="002B2A53" w:rsidTr="00FE7C3B">
        <w:tc>
          <w:tcPr>
            <w:tcW w:w="1555" w:type="dxa"/>
            <w:shd w:val="clear" w:color="auto" w:fill="FFFFFF" w:themeFill="background1"/>
          </w:tcPr>
          <w:p w:rsidR="002B2A53" w:rsidRPr="002B2A53" w:rsidRDefault="002B2A53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2A53">
              <w:rPr>
                <w:rFonts w:ascii="Arial" w:hAnsi="Arial" w:cs="Arial"/>
                <w:b/>
                <w:sz w:val="24"/>
                <w:szCs w:val="24"/>
              </w:rPr>
              <w:t>Summer Term</w:t>
            </w:r>
          </w:p>
        </w:tc>
        <w:tc>
          <w:tcPr>
            <w:tcW w:w="6237" w:type="dxa"/>
            <w:shd w:val="clear" w:color="auto" w:fill="FFFFFF" w:themeFill="background1"/>
          </w:tcPr>
          <w:p w:rsidR="00F27F2F" w:rsidRPr="002B2A53" w:rsidRDefault="00F27F2F" w:rsidP="00F27F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2A53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Learning about Christianity</w:t>
            </w:r>
          </w:p>
          <w:p w:rsidR="002B2A53" w:rsidRPr="002B2A53" w:rsidRDefault="00F27F2F" w:rsidP="00F27F2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27F2F">
              <w:rPr>
                <w:rFonts w:ascii="Arial" w:hAnsi="Arial" w:cs="Arial"/>
                <w:sz w:val="20"/>
                <w:szCs w:val="20"/>
              </w:rPr>
              <w:t>What is Baptism?</w:t>
            </w:r>
          </w:p>
        </w:tc>
        <w:tc>
          <w:tcPr>
            <w:tcW w:w="6156" w:type="dxa"/>
            <w:shd w:val="clear" w:color="auto" w:fill="FFFFFF" w:themeFill="background1"/>
          </w:tcPr>
          <w:p w:rsidR="00347D99" w:rsidRPr="00EA3EAB" w:rsidRDefault="00347D99" w:rsidP="00347D99">
            <w:pPr>
              <w:spacing w:after="0" w:line="259" w:lineRule="auto"/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</w:pPr>
            <w:r w:rsidRPr="00EA3EAB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Learning about Judaism</w:t>
            </w:r>
          </w:p>
          <w:p w:rsidR="00347D99" w:rsidRDefault="00347D99" w:rsidP="00347D99">
            <w:pPr>
              <w:spacing w:after="0" w:line="259" w:lineRule="auto"/>
              <w:rPr>
                <w:rFonts w:ascii="Arial" w:hAnsi="Arial" w:cs="Arial"/>
                <w:color w:val="2E74B5" w:themeColor="accent1" w:themeShade="BF"/>
              </w:rPr>
            </w:pPr>
            <w:r w:rsidRPr="00347D99">
              <w:rPr>
                <w:rFonts w:ascii="Arial" w:hAnsi="Arial" w:cs="Arial"/>
                <w:sz w:val="20"/>
                <w:szCs w:val="20"/>
              </w:rPr>
              <w:t>What is family life like for members of the Jewish community?  What happens on Shabbat?</w:t>
            </w:r>
          </w:p>
          <w:p w:rsidR="00347D99" w:rsidRDefault="00347D99" w:rsidP="00347D99">
            <w:pPr>
              <w:spacing w:after="0" w:line="259" w:lineRule="auto"/>
              <w:rPr>
                <w:rFonts w:ascii="Arial" w:hAnsi="Arial" w:cs="Arial"/>
                <w:color w:val="2E74B5" w:themeColor="accent1" w:themeShade="BF"/>
              </w:rPr>
            </w:pPr>
          </w:p>
          <w:p w:rsidR="002B2A53" w:rsidRPr="00347D99" w:rsidRDefault="00347D99" w:rsidP="00FE7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What are the key festivals in Judaism, and what happens during these?</w:t>
            </w:r>
          </w:p>
        </w:tc>
      </w:tr>
      <w:tr w:rsidR="002B2A53" w:rsidRPr="002B2A53" w:rsidTr="00FE7C3B">
        <w:tc>
          <w:tcPr>
            <w:tcW w:w="1555" w:type="dxa"/>
            <w:shd w:val="clear" w:color="auto" w:fill="FFFFFF" w:themeFill="background1"/>
          </w:tcPr>
          <w:p w:rsidR="002B2A53" w:rsidRPr="002B2A53" w:rsidRDefault="002B2A53" w:rsidP="00FE7C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2A53">
              <w:rPr>
                <w:rFonts w:ascii="Arial" w:hAnsi="Arial" w:cs="Arial"/>
                <w:b/>
                <w:sz w:val="24"/>
                <w:szCs w:val="24"/>
              </w:rPr>
              <w:lastRenderedPageBreak/>
              <w:t>Enrichment Activities</w:t>
            </w:r>
          </w:p>
        </w:tc>
        <w:tc>
          <w:tcPr>
            <w:tcW w:w="6237" w:type="dxa"/>
            <w:shd w:val="clear" w:color="auto" w:fill="FFFFFF" w:themeFill="background1"/>
          </w:tcPr>
          <w:p w:rsidR="002B2A53" w:rsidRPr="00347D99" w:rsidRDefault="00F27F2F" w:rsidP="00FE7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7D99">
              <w:rPr>
                <w:rFonts w:ascii="Arial" w:hAnsi="Arial" w:cs="Arial"/>
                <w:b/>
                <w:sz w:val="20"/>
                <w:szCs w:val="20"/>
              </w:rPr>
              <w:t>Visit to local church for ‘baptism’ service.</w:t>
            </w:r>
          </w:p>
        </w:tc>
        <w:tc>
          <w:tcPr>
            <w:tcW w:w="6156" w:type="dxa"/>
            <w:shd w:val="clear" w:color="auto" w:fill="FFFFFF" w:themeFill="background1"/>
          </w:tcPr>
          <w:p w:rsidR="002B2A53" w:rsidRPr="002B2A53" w:rsidRDefault="002B2A53" w:rsidP="00FE7C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6784" w:rsidRPr="00F27F2F" w:rsidRDefault="00F27F2F">
      <w:pPr>
        <w:rPr>
          <w:rFonts w:ascii="Arial" w:hAnsi="Arial" w:cs="Arial"/>
          <w:b/>
          <w:i/>
          <w:sz w:val="20"/>
          <w:szCs w:val="20"/>
        </w:rPr>
      </w:pPr>
      <w:r w:rsidRPr="00F27F2F">
        <w:rPr>
          <w:rFonts w:ascii="Arial" w:hAnsi="Arial" w:cs="Arial"/>
          <w:b/>
          <w:i/>
          <w:sz w:val="20"/>
          <w:szCs w:val="20"/>
        </w:rPr>
        <w:t>In addition to the curriculum content detailed above, all classes participate in whole-school learning in key Christian festivals across the year.  This includes learning on Harvest; Christmas and Easter.</w:t>
      </w:r>
    </w:p>
    <w:sectPr w:rsidR="00C66784" w:rsidRPr="00F27F2F" w:rsidSect="00347D99">
      <w:pgSz w:w="16838" w:h="11906" w:orient="landscape"/>
      <w:pgMar w:top="567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53"/>
    <w:rsid w:val="00013B1D"/>
    <w:rsid w:val="00092C65"/>
    <w:rsid w:val="00222756"/>
    <w:rsid w:val="002B2A53"/>
    <w:rsid w:val="00347D99"/>
    <w:rsid w:val="005C4085"/>
    <w:rsid w:val="008F0923"/>
    <w:rsid w:val="00956A51"/>
    <w:rsid w:val="00E54BD4"/>
    <w:rsid w:val="00EA3EAB"/>
    <w:rsid w:val="00F2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5E2AC-D5FC-47FB-BA08-E8D19550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A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Hood</dc:creator>
  <cp:keywords/>
  <dc:description/>
  <cp:lastModifiedBy>skl.hood</cp:lastModifiedBy>
  <cp:revision>4</cp:revision>
  <dcterms:created xsi:type="dcterms:W3CDTF">2021-10-10T19:04:00Z</dcterms:created>
  <dcterms:modified xsi:type="dcterms:W3CDTF">2021-10-10T19:21:00Z</dcterms:modified>
</cp:coreProperties>
</file>